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с пудингом: 9 февраля в 00:00</w:t>
            </w:r>
            <w:br/>
            <w:r>
              <w:rPr>
                <w:rStyle w:val="RegText"/>
              </w:rPr>
              <w:t xml:space="preserve">Горячий шефский оливье: 9 февраля в 05:50, 10 февраля в 00:10</w:t>
            </w:r>
            <w:br/>
            <w:r>
              <w:rPr>
                <w:rStyle w:val="RegText"/>
              </w:rPr>
              <w:t xml:space="preserve">Яблочно-сырный коблер: 9 февраля в 18:00, 10 февраля в 11:55, 11 февраля в 06:05, 12 февраля в 00:00</w:t>
            </w:r>
            <w:br/>
            <w:r>
              <w:rPr>
                <w:rStyle w:val="RegText"/>
              </w:rPr>
              <w:t xml:space="preserve">Цыплёнок с жареными бананами: 10 февраля в 06:05, 11 февраля в 00:00</w:t>
            </w:r>
            <w:br/>
            <w:r>
              <w:rPr>
                <w:rStyle w:val="RegText"/>
              </w:rPr>
              <w:t xml:space="preserve">Баранья голень с полентой: 10 февраля в 18:00, 11 февраля в 12:05, 12 февраля в 06:05, 13 февраля в 00:10</w:t>
            </w:r>
            <w:br/>
            <w:r>
              <w:rPr>
                <w:rStyle w:val="RegText"/>
              </w:rPr>
              <w:t xml:space="preserve">Простой салат к празднику с виноградом и сыром: 11 февраля в 18:00, 12 февраля в 12:00, 13 февраля в 06:05, 14 февраля в 00:00</w:t>
            </w:r>
            <w:br/>
            <w:r>
              <w:rPr>
                <w:rStyle w:val="RegText"/>
              </w:rPr>
              <w:t xml:space="preserve">Доро ват: 12 февраля в 18:00, 13 февраля в 12:05, 14 февраля в 06:05, 15 февраля в 00:00</w:t>
            </w:r>
            <w:br/>
            <w:r>
              <w:rPr>
                <w:rStyle w:val="RegText"/>
              </w:rPr>
              <w:t xml:space="preserve">Пастуший пирог с лососем: 13 февраля в 18:00, 15 февраля в 06:05</w:t>
            </w:r>
            <w:br/>
            <w:r>
              <w:rPr>
                <w:rStyle w:val="RegText"/>
              </w:rPr>
              <w:t xml:space="preserve">Бигос: 14 февраля в 18:00</w:t>
            </w:r>
            <w:br/>
            <w:r>
              <w:rPr>
                <w:rStyle w:val="RegText"/>
              </w:rPr>
              <w:t xml:space="preserve">Хрустящая индейка с апельсином: 15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Медальоны из говядины с грибами и соусом из тунца: 9 февраля в 00:15</w:t>
            </w:r>
            <w:br/>
            <w:r>
              <w:rPr>
                <w:rStyle w:val="RegText"/>
              </w:rPr>
              <w:t xml:space="preserve">Паста с тунцом и томатами: 9 февраля в 06:05, 10 февраля в 00:25</w:t>
            </w:r>
            <w:br/>
            <w:r>
              <w:rPr>
                <w:rStyle w:val="RegText"/>
              </w:rPr>
              <w:t xml:space="preserve">Зеленая гречка с индейкой и яйцом пашот.: 9 февраля в 18:15, 10 февраля в 12:10, 11 февраля в 06:20, 12 февраля в 00:15</w:t>
            </w:r>
            <w:br/>
            <w:r>
              <w:rPr>
                <w:rStyle w:val="RegText"/>
              </w:rPr>
              <w:t xml:space="preserve">Салат с теплой говядиной и кремом кешью: 10 февраля в 06:20, 11 февраля в 00:20</w:t>
            </w:r>
            <w:br/>
            <w:r>
              <w:rPr>
                <w:rStyle w:val="RegText"/>
              </w:rPr>
              <w:t xml:space="preserve">Овсяная каша со шпинатом и лососем: 10 февраля в 18:20, 11 февраля в 12:25, 12 февраля в 06:20, 13 февраля в 00:25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11 февраля в 18:20, 12 февраля в 12:15, 13 февраля в 06:20, 14 февраля в 00:20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12 февраля в 18:15, 13 февраля в 12:20, 14 февраля в 06:20, 15 февраля в 00:15</w:t>
            </w:r>
            <w:br/>
            <w:r>
              <w:rPr>
                <w:rStyle w:val="RegText"/>
              </w:rPr>
              <w:t xml:space="preserve">Мусака веджи: 13 февраля в 18:20, 15 февраля в 06:20</w:t>
            </w:r>
            <w:br/>
            <w:r>
              <w:rPr>
                <w:rStyle w:val="RegText"/>
              </w:rPr>
              <w:t xml:space="preserve">Палак панир: 14 февраля в 18:15</w:t>
            </w:r>
            <w:br/>
            <w:r>
              <w:rPr>
                <w:rStyle w:val="RegText"/>
              </w:rPr>
              <w:t xml:space="preserve">Кальмары с пюре из печеного картофеля: 15 февраля в 18:20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00:35, 06:20, 18:35</w:t>
            </w:r>
            <w:br/>
            <w:r>
              <w:rPr>
                <w:rStyle w:val="RegText"/>
              </w:rPr>
              <w:t xml:space="preserve">10 февраля в 00:45, 06:35, 12:30, 18:35</w:t>
            </w:r>
            <w:br/>
            <w:r>
              <w:rPr>
                <w:rStyle w:val="RegText"/>
              </w:rPr>
              <w:t xml:space="preserve">11 февраля в 00:35, 06:35, 12:40, 18:35</w:t>
            </w:r>
            <w:br/>
            <w:r>
              <w:rPr>
                <w:rStyle w:val="RegText"/>
              </w:rPr>
              <w:t xml:space="preserve">12 февраля в 00:35, 06:35, 12:35, 18:35</w:t>
            </w:r>
            <w:br/>
            <w:r>
              <w:rPr>
                <w:rStyle w:val="RegText"/>
              </w:rPr>
              <w:t xml:space="preserve">13 февраля в 00:45, 06:35, 12:35, 18:35</w:t>
            </w:r>
            <w:br/>
            <w:r>
              <w:rPr>
                <w:rStyle w:val="RegText"/>
              </w:rPr>
              <w:t xml:space="preserve">14 февраля в 00:35, 06:35, 18:35</w:t>
            </w:r>
            <w:br/>
            <w:r>
              <w:rPr>
                <w:rStyle w:val="RegText"/>
              </w:rPr>
              <w:t xml:space="preserve">15 февраля в 00:35, 06:35, 18:40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00:55, 07:00, 19:00</w:t>
            </w:r>
            <w:br/>
            <w:r>
              <w:rPr>
                <w:rStyle w:val="RegText"/>
              </w:rPr>
              <w:t xml:space="preserve">10 февраля в 01:10, 05:15, 07:00, 12:55, 19:00</w:t>
            </w:r>
            <w:br/>
            <w:r>
              <w:rPr>
                <w:rStyle w:val="RegText"/>
              </w:rPr>
              <w:t xml:space="preserve">11 февраля в 01:00, 05:20, 07:00, 13:05, 19:00</w:t>
            </w:r>
            <w:br/>
            <w:r>
              <w:rPr>
                <w:rStyle w:val="RegText"/>
              </w:rPr>
              <w:t xml:space="preserve">12 февраля в 01:00, 05:15, 07:00, 12:55, 19:00</w:t>
            </w:r>
            <w:br/>
            <w:r>
              <w:rPr>
                <w:rStyle w:val="RegText"/>
              </w:rPr>
              <w:t xml:space="preserve">13 февраля в 01:10, 05:15, 07:00, 13:00, 19:00</w:t>
            </w:r>
            <w:br/>
            <w:r>
              <w:rPr>
                <w:rStyle w:val="RegText"/>
              </w:rPr>
              <w:t xml:space="preserve">14 февраля в 01:00, 04:55, 07:00, 10:00, 10:30, 11:00, 11:30, 12:00, 12:30, 13:00, 13:30, 14:00, 14:30, 15:00, 15:25, 15:55, 16:25, 16:55, 17:25, 19:00</w:t>
            </w:r>
            <w:br/>
            <w:r>
              <w:rPr>
                <w:rStyle w:val="RegText"/>
              </w:rPr>
              <w:t xml:space="preserve">15 февраля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9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02:00, 08:30, 19:25</w:t>
            </w:r>
            <w:br/>
            <w:r>
              <w:rPr>
                <w:rStyle w:val="RegText"/>
              </w:rPr>
              <w:t xml:space="preserve">10 февраля в 01:35, 07:30, 13:25, 19:25</w:t>
            </w:r>
            <w:br/>
            <w:r>
              <w:rPr>
                <w:rStyle w:val="RegText"/>
              </w:rPr>
              <w:t xml:space="preserve">11 февраля в 01:25, 07:25, 13:30, 19:30</w:t>
            </w:r>
            <w:br/>
            <w:r>
              <w:rPr>
                <w:rStyle w:val="RegText"/>
              </w:rPr>
              <w:t xml:space="preserve">12 февраля в 01:20, 07:20, 13:25, 19:30</w:t>
            </w:r>
            <w:br/>
            <w:r>
              <w:rPr>
                <w:rStyle w:val="RegText"/>
              </w:rPr>
              <w:t xml:space="preserve">13 февраля в 01:30, 05:40, 07:25, 13:30, 19:30</w:t>
            </w:r>
            <w:br/>
            <w:r>
              <w:rPr>
                <w:rStyle w:val="RegText"/>
              </w:rPr>
              <w:t xml:space="preserve">14 февраля в 01:25, 07:25, 19:30</w:t>
            </w:r>
            <w:br/>
            <w:r>
              <w:rPr>
                <w:rStyle w:val="RegText"/>
              </w:rPr>
              <w:t xml:space="preserve">15 февраля в 01:20, 05:40, 07:25, 10:55, 15:00,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9 февраля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9 февраля в 08:00, 10 февраля в 02:05</w:t>
            </w:r>
            <w:br/>
            <w:r>
              <w:rPr>
                <w:rStyle w:val="RegText"/>
              </w:rPr>
              <w:t xml:space="preserve">Стейк из лосося и салат из печени трески: 9 февраля в 19:55, 10 февраля в 13:55, 11 февраля в 08:00, 12 февраля в 01:45</w:t>
            </w:r>
            <w:br/>
            <w:r>
              <w:rPr>
                <w:rStyle w:val="RegText"/>
              </w:rPr>
              <w:t xml:space="preserve">Котлетки из трески с гарниром из шпината: 10 февраля в 08:00, 11 февраля в 01:50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10 февраля в 19:55, 11 февраля в 14:00, 12 февраля в 08:00, 13 февраля в 01:55</w:t>
            </w:r>
            <w:br/>
            <w:r>
              <w:rPr>
                <w:rStyle w:val="RegText"/>
              </w:rPr>
              <w:t xml:space="preserve">Суп капучино из грибов с пудрой из сморчков: 11 февраля в 20:00, 12 февраля в 13:55, 13 февраля в 08:00, 14 февраля в 01:50</w:t>
            </w:r>
            <w:br/>
            <w:r>
              <w:rPr>
                <w:rStyle w:val="RegText"/>
              </w:rPr>
              <w:t xml:space="preserve">Крем сгущенка с клюквой и кедровыми орешками: 12 февраля в 20:00, 13 февраля в 14:00, 14 февраля в 08:00, 15 февраля в 01:45</w:t>
            </w:r>
            <w:br/>
            <w:r>
              <w:rPr>
                <w:rStyle w:val="RegText"/>
              </w:rPr>
              <w:t xml:space="preserve">Клаб-сэндвич с хрустящим беконом и глазуньей: 13 февраля в 20:00, 15 февраля в 08:00</w:t>
            </w:r>
            <w:br/>
            <w:r>
              <w:rPr>
                <w:rStyle w:val="RegText"/>
              </w:rPr>
              <w:t xml:space="preserve">Запеканка из свиной рульки с картофелем: 14 февраля в 20:00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15 февраля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9 февраля в 02:50</w:t>
            </w:r>
            <w:br/>
            <w:r>
              <w:rPr>
                <w:rStyle w:val="RegText"/>
              </w:rPr>
              <w:t xml:space="preserve">Яйца по шотландски: 9 февраля в 09:00, 10 февраля в 02:30</w:t>
            </w:r>
            <w:br/>
            <w:r>
              <w:rPr>
                <w:rStyle w:val="RegText"/>
              </w:rPr>
              <w:t xml:space="preserve">Шакшука: 9 февраля в 20:25, 10 февраля в 14:25, 11 февраля в 08:30, 12 февраля в 02:10</w:t>
            </w:r>
            <w:br/>
            <w:r>
              <w:rPr>
                <w:rStyle w:val="RegText"/>
              </w:rPr>
              <w:t xml:space="preserve">Киш лорен: 10 февраля в 08:30, 11 февраля в 02:15</w:t>
            </w:r>
            <w:br/>
            <w:r>
              <w:rPr>
                <w:rStyle w:val="RegText"/>
              </w:rPr>
              <w:t xml:space="preserve">Котлета по милански: 10 февраля в 20:25, 11 февраля в 14:30, 12 февраля в 08:30, 13 февраля в 02:20</w:t>
            </w:r>
            <w:br/>
            <w:r>
              <w:rPr>
                <w:rStyle w:val="RegText"/>
              </w:rPr>
              <w:t xml:space="preserve">Горячее суфле: 11 февраля в 20:30, 12 февраля в 14:25, 13 февраля в 08:30, 14 февраля в 02:15</w:t>
            </w:r>
            <w:br/>
            <w:r>
              <w:rPr>
                <w:rStyle w:val="RegText"/>
              </w:rPr>
              <w:t xml:space="preserve">Сэндвич бриошь с курицей: 12 февраля в 20:30, 13 февраля в 14:30, 14 февраля в 08:30, 15 февраля в 02:10</w:t>
            </w:r>
            <w:br/>
            <w:r>
              <w:rPr>
                <w:rStyle w:val="RegText"/>
              </w:rPr>
              <w:t xml:space="preserve">Императорский омлет: 13 февраля в 20:30, 15 февраля в 08:30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14 февраля в 20:25</w:t>
            </w:r>
            <w:br/>
            <w:r>
              <w:rPr>
                <w:rStyle w:val="RegText"/>
              </w:rPr>
              <w:t xml:space="preserve">Калитки с картофелем и яйцом: 15 февраля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9 февраля в 03:05, 11:40, 23:55, 10 февраля в 17:45, 11 февраля в 11:50</w:t>
            </w:r>
            <w:br/>
            <w:r>
              <w:rPr>
                <w:rStyle w:val="RegText"/>
              </w:rPr>
              <w:t xml:space="preserve">Круассан: 9 февраля в 06:45, 12 февраля в 23:55, 13 февраля в 17:45, 15 февраля в 17:45</w:t>
            </w:r>
            <w:br/>
            <w:r>
              <w:rPr>
                <w:rStyle w:val="RegText"/>
              </w:rPr>
              <w:t xml:space="preserve">Корица: 9 февраля в 17:45, 11 февраля в 20:50, 12 февраля в 14:45, 13 февраля в 08:50</w:t>
            </w:r>
            <w:br/>
            <w:r>
              <w:rPr>
                <w:rStyle w:val="RegText"/>
              </w:rPr>
              <w:t xml:space="preserve">Мускатный орех: 9 февраля в 20:40, 10 февраля в 14:40, 11 февраля в 08:45, 12 февраля в 02:25</w:t>
            </w:r>
            <w:br/>
            <w:r>
              <w:rPr>
                <w:rStyle w:val="RegText"/>
              </w:rPr>
              <w:t xml:space="preserve">Перец: 10 февраля в 08:45, 11 февраля в 02:30</w:t>
            </w:r>
            <w:br/>
            <w:r>
              <w:rPr>
                <w:rStyle w:val="RegText"/>
              </w:rPr>
              <w:t xml:space="preserve">Салат Цезарь: 10 февраля в 20:40, 11 февраля в 14:45, 12 февраля в 08:45</w:t>
            </w:r>
            <w:br/>
            <w:r>
              <w:rPr>
                <w:rStyle w:val="RegText"/>
              </w:rPr>
              <w:t xml:space="preserve">Гамбургер: 11 февраля в 17:45</w:t>
            </w:r>
            <w:br/>
            <w:r>
              <w:rPr>
                <w:rStyle w:val="RegText"/>
              </w:rPr>
              <w:t xml:space="preserve">Устрицы: 12 февраля в 20:45, 13 февраля в 14:50, 14 февраля в 08:45, 15 февраля в 02:25</w:t>
            </w:r>
            <w:br/>
            <w:r>
              <w:rPr>
                <w:rStyle w:val="RegText"/>
              </w:rPr>
              <w:t xml:space="preserve">Фуагра: 13 февраля в 20:45, 15 февраля в 08:45</w:t>
            </w:r>
            <w:br/>
            <w:r>
              <w:rPr>
                <w:rStyle w:val="RegText"/>
              </w:rPr>
              <w:t xml:space="preserve">Паста: 14 февраля в 20:45</w:t>
            </w:r>
            <w:br/>
            <w:r>
              <w:rPr>
                <w:rStyle w:val="RegText"/>
              </w:rPr>
              <w:t xml:space="preserve">Киви: 15 февраля в 20:40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03:20, 09:20, 21:00</w:t>
            </w:r>
            <w:br/>
            <w:r>
              <w:rPr>
                <w:rStyle w:val="RegText"/>
              </w:rPr>
              <w:t xml:space="preserve">10 февраля в 02:45, 09:00, 15:00</w:t>
            </w:r>
            <w:br/>
            <w:r>
              <w:rPr>
                <w:rStyle w:val="RegText"/>
              </w:rPr>
              <w:t xml:space="preserve">11 февраля в 02:45, 09:05</w:t>
            </w:r>
            <w:br/>
            <w:r>
              <w:rPr>
                <w:rStyle w:val="RegText"/>
              </w:rPr>
              <w:t xml:space="preserve">12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9 февраля в 03:45, 15 февраля в 12:20, 13:40</w:t>
            </w:r>
            <w:br/>
            <w:r>
              <w:rPr>
                <w:rStyle w:val="RegText"/>
              </w:rPr>
              <w:t xml:space="preserve">Макао: 9 февраля в 07:30, 10 февраля в 03:10, 09:30, 11 февраля в 03:10, 14 февраля в 05:20, 15 февраля в 14:05, 16:00</w:t>
            </w:r>
            <w:br/>
            <w:r>
              <w:rPr>
                <w:rStyle w:val="RegText"/>
              </w:rPr>
              <w:t xml:space="preserve">Бангкок: 9 февраля в 21:30, 10 февраля в 15:30, 11 февраля в 09:35, 12 февраля в 03:05, 15 февраля в 16:25</w:t>
            </w:r>
            <w:br/>
            <w:r>
              <w:rPr>
                <w:rStyle w:val="RegText"/>
              </w:rPr>
              <w:t xml:space="preserve">10 февраля в 21:25</w:t>
            </w:r>
            <w:br/>
            <w:r>
              <w:rPr>
                <w:rStyle w:val="RegText"/>
              </w:rPr>
              <w:t xml:space="preserve">11 февраля в 15:30, 21:30</w:t>
            </w:r>
            <w:br/>
            <w:r>
              <w:rPr>
                <w:rStyle w:val="RegText"/>
              </w:rPr>
              <w:t xml:space="preserve">12 февраля в 09:35, 15:30</w:t>
            </w:r>
            <w:br/>
            <w:r>
              <w:rPr>
                <w:rStyle w:val="RegText"/>
              </w:rPr>
              <w:t xml:space="preserve">13 февраля в 03:00, 09:35</w:t>
            </w:r>
            <w:br/>
            <w:r>
              <w:rPr>
                <w:rStyle w:val="RegText"/>
              </w:rPr>
              <w:t xml:space="preserve">14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Мумбай: 15 февраля в 10:00</w:t>
            </w:r>
            <w:br/>
            <w:r>
              <w:rPr>
                <w:rStyle w:val="RegText"/>
              </w:rPr>
              <w:t xml:space="preserve">Амритсар: 15 февраля в 10:25</w:t>
            </w:r>
            <w:br/>
            <w:r>
              <w:rPr>
                <w:rStyle w:val="RegText"/>
              </w:rPr>
              <w:t xml:space="preserve">Пекин: 15 февраля в 11:50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04:05, 04:35</w:t>
            </w:r>
            <w:br/>
            <w:r>
              <w:rPr>
                <w:rStyle w:val="RegText"/>
              </w:rPr>
              <w:t xml:space="preserve">13 февраля в 22:00, 22:30</w:t>
            </w:r>
            <w:br/>
            <w:r>
              <w:rPr>
                <w:rStyle w:val="RegText"/>
              </w:rPr>
              <w:t xml:space="preserve">15 февраля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9 февраля в 05:00</w:t>
            </w:r>
            <w:br/>
            <w:r>
              <w:rPr>
                <w:rStyle w:val="RegText"/>
              </w:rPr>
              <w:t xml:space="preserve">Владикавказ: 9 февраля в 05:25</w:t>
            </w:r>
            <w:br/>
            <w:r>
              <w:rPr>
                <w:rStyle w:val="RegText"/>
              </w:rPr>
              <w:t xml:space="preserve">Тверь: 13 февраля в 23:00</w:t>
            </w:r>
            <w:br/>
            <w:r>
              <w:rPr>
                <w:rStyle w:val="RegText"/>
              </w:rPr>
              <w:t xml:space="preserve">Псков: 13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9 февраля в 10:00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9 февраля в 10:25</w:t>
            </w:r>
            <w:br/>
            <w:r>
              <w:rPr>
                <w:rStyle w:val="RegText"/>
              </w:rPr>
              <w:t xml:space="preserve">Пицца Карбонара. Коктейль Хьюго: 9 февраля в 11:55</w:t>
            </w:r>
            <w:br/>
            <w:r>
              <w:rPr>
                <w:rStyle w:val="RegText"/>
              </w:rPr>
              <w:t xml:space="preserve">Пицца Путтанеска. Коктейль кокосовый поцелуй: 9 февраля в 12:25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9 февраля в 13:50</w:t>
            </w:r>
            <w:br/>
            <w:r>
              <w:rPr>
                <w:rStyle w:val="RegText"/>
              </w:rPr>
              <w:t xml:space="preserve">Пицца Кальцоне. Лимонад из грейпфрута и базилика: 9 февраля в 14:20</w:t>
            </w:r>
            <w:br/>
            <w:r>
              <w:rPr>
                <w:rStyle w:val="RegText"/>
              </w:rPr>
              <w:t xml:space="preserve">Пицца четыре сезона. Коктейль маракуйя бриз: 9 февраля в 15:45</w:t>
            </w:r>
            <w:br/>
            <w:r>
              <w:rPr>
                <w:rStyle w:val="RegText"/>
              </w:rPr>
              <w:t xml:space="preserve">Пицца Маргарита. Арбузный лимонад: 9 февраля в 16:15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Мамина кухня</w:t>
            </w:r>
            <w:br/>
            <w:br/>
            <w:r>
              <w:rPr/>
              <w:t xml:space="preserve">Накормить подростка иногда оказывается сложнее, чем малыша. Что приготовить ребенку, чтобы он все съел, и как сделать блюдо не только вкусным, но и полезным, расскажет программа «Мамина кухня».Проверенными рецептами и конкретными рекомендациями о том, как сбалансировать и разнообразить рацион тинэйджера, поделится Лика Длугач — телеведущая и эксперт по осознанному питанию, а главное — мама троих детей, которая точно знает, как привить ребенку любовь к правильной еде.</w:t>
            </w:r>
            <w:r>
              <w:rPr>
                <w:b w:val="1"/>
                <w:bCs w:val="1"/>
                <w:i w:val="1"/>
                <w:iCs w:val="1"/>
              </w:rPr>
              <w:t xml:space="preserve">Лика Длугач, ведущая программы «Мамина кухня»</w:t>
            </w:r>
            <w:r>
              <w:rPr>
                <w:b w:val="1"/>
                <w:bCs w:val="1"/>
                <w:i w:val="1"/>
                <w:iCs w:val="1"/>
              </w:rPr>
              <w:t xml:space="preserve">:</w:t>
            </w:r>
            <w:r>
              <w:rPr>
                <w:i w:val="1"/>
                <w:iCs w:val="1"/>
              </w:rPr>
              <w:t xml:space="preserve"> «Моя кухня – это про вкусно, быстро и для всей семьи. В моем «арсенале» есть и тайская, и грузинская, и японская, и французская, и итальянская – какая угодно кухня. Главное, чтобы блюдо нравилось домочадцам. В программе «Мамина кухня» я предлагаю меню для «нехочух», то есть подростков. Другими словами, взрослую кухню, которую обязательно полюбят ваши дети».</w:t>
            </w:r>
            <w:r>
              <w:rPr/>
              <w:t xml:space="preserve">Помогает знаменитой маме дочь Маргарита. Совместная готовка мамы и дочки позволит понять, что на самом деле думают подростки о том или ином продукте, и как родители могут правильно использовать полученные знания.Зрителей ждут 24 рецепта вкусных и полезных для растущего организма блюд.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из свеклы со страчателлой. Пицца: 9 февраля в 10:55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12:55, 13:20, 14:45, 15:15, 16:45, 17:15</w:t>
            </w:r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>11 февраля в 15:00, 21:00</w:t>
            </w:r>
            <w:br/>
            <w:r>
              <w:rPr>
                <w:rStyle w:val="RegText"/>
              </w:rPr>
              <w:t xml:space="preserve">12 февраля в 09:05, 15:00, 21:00</w:t>
            </w:r>
            <w:br/>
            <w:r>
              <w:rPr>
                <w:rStyle w:val="RegText"/>
              </w:rPr>
              <w:t xml:space="preserve">13 февраля в 02:35, 09:05, 15:05, 21:00</w:t>
            </w:r>
            <w:br/>
            <w:r>
              <w:rPr>
                <w:rStyle w:val="RegText"/>
              </w:rPr>
              <w:t xml:space="preserve">14 февраля в 02:30, 09:00, 21:00</w:t>
            </w:r>
            <w:br/>
            <w:r>
              <w:rPr>
                <w:rStyle w:val="RegText"/>
              </w:rPr>
              <w:t xml:space="preserve">15 февраля в 02:40,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22:00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03:30, 10:00</w:t>
            </w:r>
            <w:br/>
            <w:r>
              <w:rPr>
                <w:rStyle w:val="RegText"/>
              </w:rPr>
              <w:t xml:space="preserve">11 февраля в 03:40</w:t>
            </w:r>
            <w:br/>
            <w:r>
              <w:rPr>
                <w:rStyle w:val="RegText"/>
              </w:rPr>
              <w:t xml:space="preserve">14 февраля в 22:00</w:t>
            </w:r>
            <w:br/>
            <w:r>
              <w:rPr>
                <w:rStyle w:val="RegText"/>
              </w:rPr>
              <w:t xml:space="preserve">15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05:40</w:t>
            </w:r>
            <w:br/>
            <w:r>
              <w:rPr>
                <w:rStyle w:val="RegText"/>
              </w:rPr>
              <w:t xml:space="preserve">11 февраля в 05:45</w:t>
            </w:r>
            <w:br/>
            <w:r>
              <w:rPr>
                <w:rStyle w:val="RegText"/>
              </w:rPr>
              <w:t xml:space="preserve">12 февраля в 05:40</w:t>
            </w:r>
            <w:br/>
            <w:r>
              <w:rPr>
                <w:rStyle w:val="RegText"/>
              </w:rPr>
              <w:t xml:space="preserve">15 февраля в 11:25, 12:45, 13:10, 15:30, 16:55,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22:00</w:t>
            </w:r>
            <w:br/>
            <w:r>
              <w:rPr>
                <w:rStyle w:val="RegText"/>
              </w:rPr>
              <w:t xml:space="preserve">14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23:45</w:t>
            </w:r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13 февраля в 11:40</w:t>
            </w:r>
            <w:br/>
            <w:r>
              <w:rPr>
                <w:rStyle w:val="RegText"/>
              </w:rPr>
              <w:t xml:space="preserve">14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Котлеты, фаршированные печенью и картофель с розмарином: 12 февраля в 21:30, 13 февраля в 15:35, 14 февраля в 09:30, 15 февраля в 03:05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13 февраля в 21:30, 15 февраля в 09:30</w:t>
            </w:r>
            <w:br/>
            <w:r>
              <w:rPr>
                <w:rStyle w:val="RegText"/>
              </w:rPr>
              <w:t xml:space="preserve">Луковый пирог и салат с жареным сыром: 14 февраля в 21:30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15 февраля в 21:30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2026-02-13T10:01:20+00:00</dcterms:created>
  <dcterms:modified xsi:type="dcterms:W3CDTF">2026-02-13T10:01:20+00:00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